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2C" w:rsidRDefault="00D75EF4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长治市</w:t>
      </w:r>
      <w:r w:rsidR="00AD7B2C">
        <w:rPr>
          <w:rFonts w:ascii="方正小标宋简体" w:eastAsia="方正小标宋简体" w:hint="eastAsia"/>
          <w:sz w:val="44"/>
          <w:szCs w:val="44"/>
        </w:rPr>
        <w:t>特殊教育学校名录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1943"/>
        <w:gridCol w:w="2172"/>
        <w:gridCol w:w="1976"/>
        <w:gridCol w:w="1976"/>
      </w:tblGrid>
      <w:tr w:rsidR="00AD7B2C">
        <w:tc>
          <w:tcPr>
            <w:tcW w:w="919" w:type="dxa"/>
          </w:tcPr>
          <w:p w:rsidR="00AD7B2C" w:rsidRDefault="00AD7B2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06" w:type="dxa"/>
          </w:tcPr>
          <w:p w:rsidR="00AD7B2C" w:rsidRDefault="00AD7B2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2362" w:type="dxa"/>
          </w:tcPr>
          <w:p w:rsidR="00AD7B2C" w:rsidRDefault="00AD7B2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1976" w:type="dxa"/>
          </w:tcPr>
          <w:p w:rsidR="00AD7B2C" w:rsidRDefault="00AD7B2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咨询电话</w:t>
            </w:r>
          </w:p>
        </w:tc>
        <w:tc>
          <w:tcPr>
            <w:tcW w:w="1583" w:type="dxa"/>
          </w:tcPr>
          <w:p w:rsidR="00AD7B2C" w:rsidRDefault="00AD7B2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投诉电话</w:t>
            </w:r>
          </w:p>
        </w:tc>
      </w:tr>
      <w:tr w:rsidR="00AD7B2C">
        <w:tc>
          <w:tcPr>
            <w:tcW w:w="919" w:type="dxa"/>
          </w:tcPr>
          <w:p w:rsidR="00AD7B2C" w:rsidRDefault="00AD7B2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06" w:type="dxa"/>
          </w:tcPr>
          <w:p w:rsidR="00AD7B2C" w:rsidRDefault="00D75EF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75EF4">
              <w:rPr>
                <w:rFonts w:ascii="仿宋_GB2312" w:eastAsia="仿宋_GB2312" w:hint="eastAsia"/>
                <w:sz w:val="32"/>
                <w:szCs w:val="32"/>
              </w:rPr>
              <w:t>长治市特殊教育学校</w:t>
            </w:r>
          </w:p>
        </w:tc>
        <w:tc>
          <w:tcPr>
            <w:tcW w:w="2362" w:type="dxa"/>
          </w:tcPr>
          <w:p w:rsidR="00AD7B2C" w:rsidRDefault="00D75EF4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长治市潞州区德化门东街南</w:t>
            </w:r>
          </w:p>
        </w:tc>
        <w:tc>
          <w:tcPr>
            <w:tcW w:w="1976" w:type="dxa"/>
          </w:tcPr>
          <w:p w:rsidR="00AD7B2C" w:rsidRDefault="00AD7B2C" w:rsidP="00D75EF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0355</w:t>
            </w:r>
            <w:r w:rsidR="00D75EF4">
              <w:rPr>
                <w:rFonts w:ascii="仿宋_GB2312" w:eastAsia="仿宋_GB2312" w:hint="eastAsia"/>
                <w:sz w:val="32"/>
                <w:szCs w:val="32"/>
              </w:rPr>
              <w:t>2062692</w:t>
            </w:r>
          </w:p>
        </w:tc>
        <w:tc>
          <w:tcPr>
            <w:tcW w:w="1583" w:type="dxa"/>
          </w:tcPr>
          <w:p w:rsidR="00AD7B2C" w:rsidRDefault="00D75EF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03552058521</w:t>
            </w:r>
            <w:bookmarkStart w:id="0" w:name="_GoBack"/>
            <w:bookmarkEnd w:id="0"/>
          </w:p>
        </w:tc>
      </w:tr>
    </w:tbl>
    <w:p w:rsidR="00AD7B2C" w:rsidRDefault="00AD7B2C">
      <w:pPr>
        <w:spacing w:line="600" w:lineRule="exact"/>
        <w:jc w:val="left"/>
        <w:rPr>
          <w:rFonts w:ascii="楷体_GB2312" w:eastAsia="楷体_GB2312"/>
          <w:sz w:val="24"/>
          <w:szCs w:val="32"/>
        </w:rPr>
      </w:pPr>
    </w:p>
    <w:p w:rsidR="00AD7B2C" w:rsidRDefault="00AD7B2C"/>
    <w:sectPr w:rsidR="00AD7B2C">
      <w:headerReference w:type="default" r:id="rId7"/>
      <w:footerReference w:type="even" r:id="rId8"/>
      <w:footerReference w:type="default" r:id="rId9"/>
      <w:pgSz w:w="11906" w:h="16838"/>
      <w:pgMar w:top="1871" w:right="1588" w:bottom="164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36" w:rsidRDefault="00C33636">
      <w:r>
        <w:separator/>
      </w:r>
    </w:p>
  </w:endnote>
  <w:endnote w:type="continuationSeparator" w:id="0">
    <w:p w:rsidR="00C33636" w:rsidRDefault="00C3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2C" w:rsidRDefault="00AD7B2C">
    <w:pPr>
      <w:pStyle w:val="a3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  <w:p w:rsidR="00AD7B2C" w:rsidRDefault="00AD7B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2C" w:rsidRDefault="00AD7B2C">
    <w:pPr>
      <w:pStyle w:val="a3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36" w:rsidRDefault="00C33636">
      <w:r>
        <w:separator/>
      </w:r>
    </w:p>
  </w:footnote>
  <w:footnote w:type="continuationSeparator" w:id="0">
    <w:p w:rsidR="00C33636" w:rsidRDefault="00C3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2C" w:rsidRDefault="00AD7B2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9A"/>
    <w:rsid w:val="B7FF8F72"/>
    <w:rsid w:val="00024D9A"/>
    <w:rsid w:val="009E0848"/>
    <w:rsid w:val="00AD7B2C"/>
    <w:rsid w:val="00C33636"/>
    <w:rsid w:val="00D7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微软用户</cp:lastModifiedBy>
  <cp:revision>3</cp:revision>
  <dcterms:created xsi:type="dcterms:W3CDTF">2024-10-29T02:26:00Z</dcterms:created>
  <dcterms:modified xsi:type="dcterms:W3CDTF">2024-10-29T02:28:00Z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53F80D97ACDE7DE6C7160E671E4D3BB8</vt:lpwstr>
  </property>
</Properties>
</file>